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5937" w14:textId="77777777" w:rsidR="00710D9F" w:rsidRPr="00710D9F" w:rsidRDefault="00710D9F" w:rsidP="00BC4846">
      <w:pPr>
        <w:spacing w:after="0" w:line="240" w:lineRule="auto"/>
        <w:rPr>
          <w:rFonts w:ascii="Tahoma" w:eastAsia="Times New Roman" w:hAnsi="Tahoma" w:cs="Tahoma"/>
          <w:kern w:val="0"/>
          <w:sz w:val="40"/>
          <w:szCs w:val="40"/>
          <w:lang w:eastAsia="pl-PL"/>
          <w14:ligatures w14:val="none"/>
        </w:rPr>
      </w:pPr>
      <w:r w:rsidRPr="00710D9F">
        <w:rPr>
          <w:rFonts w:ascii="Tahoma" w:eastAsia="Times New Roman" w:hAnsi="Tahoma" w:cs="Tahoma"/>
          <w:kern w:val="0"/>
          <w:sz w:val="40"/>
          <w:szCs w:val="40"/>
          <w:lang w:eastAsia="pl-PL"/>
          <w14:ligatures w14:val="none"/>
        </w:rPr>
        <w:t>FORMULARZ REJESTRACYJNY</w:t>
      </w:r>
    </w:p>
    <w:p w14:paraId="666AFECC" w14:textId="2C8B4F99" w:rsidR="00710D9F" w:rsidRDefault="00710D9F" w:rsidP="00BC4846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710D9F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Uczestników konferencji:  </w:t>
      </w:r>
    </w:p>
    <w:p w14:paraId="24DADC4A" w14:textId="77777777" w:rsidR="00710D9F" w:rsidRPr="00710D9F" w:rsidRDefault="00710D9F" w:rsidP="00BC4846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36"/>
          <w:szCs w:val="36"/>
          <w:lang w:eastAsia="pl-PL"/>
          <w14:ligatures w14:val="none"/>
        </w:rPr>
      </w:pPr>
      <w:r w:rsidRPr="00710D9F">
        <w:rPr>
          <w:rFonts w:ascii="Tahoma" w:eastAsia="Times New Roman" w:hAnsi="Tahoma" w:cs="Tahoma"/>
          <w:b/>
          <w:bCs/>
          <w:kern w:val="0"/>
          <w:sz w:val="36"/>
          <w:szCs w:val="36"/>
          <w:lang w:eastAsia="pl-PL"/>
          <w14:ligatures w14:val="none"/>
        </w:rPr>
        <w:t>ZARZĄDZANIE SYSTEMEM OŚWIATY </w:t>
      </w:r>
    </w:p>
    <w:p w14:paraId="49F5AE7F" w14:textId="08CFBEE4" w:rsidR="00BC4846" w:rsidRPr="00710D9F" w:rsidRDefault="00710D9F" w:rsidP="00BC4846">
      <w:pPr>
        <w:spacing w:after="0" w:line="240" w:lineRule="auto"/>
        <w:rPr>
          <w:rFonts w:ascii="Tahoma" w:eastAsia="Times New Roman" w:hAnsi="Tahoma" w:cs="Tahoma"/>
          <w:kern w:val="0"/>
          <w:sz w:val="36"/>
          <w:szCs w:val="36"/>
          <w:lang w:eastAsia="pl-PL"/>
          <w14:ligatures w14:val="none"/>
        </w:rPr>
      </w:pPr>
      <w:r w:rsidRPr="00710D9F">
        <w:rPr>
          <w:rFonts w:ascii="Tahoma" w:eastAsia="Times New Roman" w:hAnsi="Tahoma" w:cs="Tahoma"/>
          <w:b/>
          <w:bCs/>
          <w:kern w:val="0"/>
          <w:sz w:val="36"/>
          <w:szCs w:val="36"/>
          <w:lang w:eastAsia="pl-PL"/>
          <w14:ligatures w14:val="none"/>
        </w:rPr>
        <w:t xml:space="preserve">W NOWEJ </w:t>
      </w:r>
      <w:r w:rsidRPr="00710D9F">
        <w:rPr>
          <w:rFonts w:ascii="Tahoma" w:eastAsia="Times New Roman" w:hAnsi="Tahoma" w:cs="Tahoma"/>
          <w:b/>
          <w:bCs/>
          <w:kern w:val="0"/>
          <w:sz w:val="36"/>
          <w:szCs w:val="36"/>
          <w:lang w:eastAsia="pl-PL"/>
          <w14:ligatures w14:val="none"/>
        </w:rPr>
        <w:t>R</w:t>
      </w:r>
      <w:r w:rsidRPr="00710D9F">
        <w:rPr>
          <w:rFonts w:ascii="Tahoma" w:eastAsia="Times New Roman" w:hAnsi="Tahoma" w:cs="Tahoma"/>
          <w:b/>
          <w:bCs/>
          <w:kern w:val="0"/>
          <w:sz w:val="36"/>
          <w:szCs w:val="36"/>
          <w:lang w:eastAsia="pl-PL"/>
          <w14:ligatures w14:val="none"/>
        </w:rPr>
        <w:t>ZECZYWISTOŚCI </w:t>
      </w:r>
    </w:p>
    <w:p w14:paraId="0BA0A67F" w14:textId="77777777" w:rsidR="00710D9F" w:rsidRPr="00710D9F" w:rsidRDefault="00710D9F" w:rsidP="00710D9F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710D9F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TERMIN: </w:t>
      </w:r>
      <w:r w:rsidRPr="00710D9F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28 marca 2025 (piątek) godz. 9:30 REJESTRACJA, 10:OO ROZPOCZĘCIE</w:t>
      </w:r>
      <w:r w:rsidRPr="00710D9F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br/>
        <w:t>Adres: Aula, Wyższa Szkoła Przedsiębiorczości i Administracji w Lublinie, ul. Bursaki 12, Lublin</w:t>
      </w:r>
    </w:p>
    <w:p w14:paraId="2D2001F9" w14:textId="77777777" w:rsidR="00710D9F" w:rsidRPr="00710D9F" w:rsidRDefault="00710D9F" w:rsidP="00710D9F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710D9F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Kontakt: (+48) 603 095 735 Magdalena Komaniecka lub </w:t>
      </w:r>
      <w:hyperlink r:id="rId5" w:history="1">
        <w:r w:rsidRPr="00710D9F">
          <w:rPr>
            <w:rStyle w:val="Hipercze"/>
            <w:rFonts w:ascii="Tahoma" w:eastAsia="Times New Roman" w:hAnsi="Tahoma" w:cs="Tahoma"/>
            <w:kern w:val="0"/>
            <w:sz w:val="28"/>
            <w:szCs w:val="28"/>
            <w:lang w:eastAsia="pl-PL"/>
            <w14:ligatures w14:val="none"/>
          </w:rPr>
          <w:t>zgl.biuro@gmail.com</w:t>
        </w:r>
      </w:hyperlink>
    </w:p>
    <w:p w14:paraId="033D59FA" w14:textId="44C4CC90" w:rsidR="00B0796E" w:rsidRPr="00B0796E" w:rsidRDefault="00B0796E" w:rsidP="00B0796E">
      <w:pPr>
        <w:spacing w:after="12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  <w:r w:rsidRPr="00B0796E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Organizatorzy: </w:t>
      </w:r>
      <w:r w:rsidRPr="00B0796E">
        <w:rPr>
          <w:rFonts w:ascii="Tahoma" w:hAnsi="Tahoma" w:cs="Tahoma"/>
          <w:b/>
          <w:bCs/>
          <w:sz w:val="20"/>
          <w:szCs w:val="20"/>
        </w:rPr>
        <w:t xml:space="preserve">Związek Gmin Lubelszczyzny </w:t>
      </w:r>
      <w:r w:rsidRPr="00B0796E">
        <w:rPr>
          <w:rFonts w:ascii="Tahoma" w:hAnsi="Tahoma" w:cs="Tahoma"/>
          <w:sz w:val="20"/>
          <w:szCs w:val="20"/>
        </w:rPr>
        <w:t>oraz</w:t>
      </w:r>
      <w:r w:rsidRPr="00B0796E">
        <w:rPr>
          <w:rFonts w:ascii="Tahoma" w:hAnsi="Tahoma" w:cs="Tahoma"/>
          <w:b/>
          <w:bCs/>
          <w:sz w:val="20"/>
          <w:szCs w:val="20"/>
        </w:rPr>
        <w:t xml:space="preserve"> Wyższa Szkoła Przedsiębiorczości i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B0796E">
        <w:rPr>
          <w:rFonts w:ascii="Tahoma" w:hAnsi="Tahoma" w:cs="Tahoma"/>
          <w:b/>
          <w:bCs/>
          <w:sz w:val="20"/>
          <w:szCs w:val="20"/>
        </w:rPr>
        <w:t>Administracji w Lublinie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710D9F" w14:paraId="041AC012" w14:textId="77777777" w:rsidTr="00997A65">
        <w:tc>
          <w:tcPr>
            <w:tcW w:w="3823" w:type="dxa"/>
          </w:tcPr>
          <w:p w14:paraId="29AEA13F" w14:textId="36197F42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Nazwa Gminy</w:t>
            </w:r>
          </w:p>
        </w:tc>
        <w:tc>
          <w:tcPr>
            <w:tcW w:w="5811" w:type="dxa"/>
          </w:tcPr>
          <w:p w14:paraId="2B6CB2F9" w14:textId="77777777" w:rsidR="00710D9F" w:rsidRPr="00997A65" w:rsidRDefault="00710D9F" w:rsidP="00710D9F">
            <w:pPr>
              <w:spacing w:before="120" w:after="12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10D9F" w14:paraId="39F10BFE" w14:textId="77777777" w:rsidTr="00997A65">
        <w:tc>
          <w:tcPr>
            <w:tcW w:w="3823" w:type="dxa"/>
          </w:tcPr>
          <w:p w14:paraId="532E656A" w14:textId="77777777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Uczestnik 1</w:t>
            </w:r>
          </w:p>
          <w:p w14:paraId="195EF547" w14:textId="3F2D9809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Imię i nazwisko oraz stanowisko </w:t>
            </w:r>
          </w:p>
        </w:tc>
        <w:tc>
          <w:tcPr>
            <w:tcW w:w="5811" w:type="dxa"/>
          </w:tcPr>
          <w:p w14:paraId="6AF451BF" w14:textId="77777777" w:rsidR="00710D9F" w:rsidRPr="00997A65" w:rsidRDefault="00710D9F" w:rsidP="00710D9F">
            <w:pPr>
              <w:spacing w:before="120" w:after="12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10D9F" w14:paraId="1421F310" w14:textId="77777777" w:rsidTr="00997A65">
        <w:tc>
          <w:tcPr>
            <w:tcW w:w="3823" w:type="dxa"/>
          </w:tcPr>
          <w:p w14:paraId="23222DCF" w14:textId="25DCDB7E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Uczestnik 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  <w:p w14:paraId="099B6B5F" w14:textId="71442A2C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Imię i nazwisko oraz stanowisko</w:t>
            </w:r>
          </w:p>
        </w:tc>
        <w:tc>
          <w:tcPr>
            <w:tcW w:w="5811" w:type="dxa"/>
          </w:tcPr>
          <w:p w14:paraId="2A72E0AC" w14:textId="77777777" w:rsidR="00710D9F" w:rsidRPr="00997A65" w:rsidRDefault="00710D9F" w:rsidP="00710D9F">
            <w:pPr>
              <w:spacing w:before="120" w:after="12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10D9F" w14:paraId="70B62A56" w14:textId="77777777" w:rsidTr="00997A65">
        <w:tc>
          <w:tcPr>
            <w:tcW w:w="3823" w:type="dxa"/>
          </w:tcPr>
          <w:p w14:paraId="401E7B7C" w14:textId="09DA9151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Pr="00710D9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Członkowska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 Związku Gmin Lubelszczyzny*</w:t>
            </w:r>
          </w:p>
          <w:p w14:paraId="11471C34" w14:textId="400DB5DF" w:rsidR="00710D9F" w:rsidRP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0D9F"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(prosimy wybrać)</w:t>
            </w:r>
          </w:p>
        </w:tc>
        <w:tc>
          <w:tcPr>
            <w:tcW w:w="5811" w:type="dxa"/>
          </w:tcPr>
          <w:p w14:paraId="5C7A9EB8" w14:textId="00ECA7BA" w:rsidR="00710D9F" w:rsidRDefault="00710D9F" w:rsidP="00710D9F">
            <w:pPr>
              <w:spacing w:before="120" w:after="120"/>
              <w:rPr>
                <w:sz w:val="20"/>
                <w:szCs w:val="20"/>
              </w:rPr>
            </w:pPr>
            <w:r w:rsidRPr="00710D9F">
              <w:rPr>
                <w:sz w:val="20"/>
                <w:szCs w:val="20"/>
              </w:rPr>
              <w:sym w:font="Symbol" w:char="F0A0"/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TAK  </w:t>
            </w:r>
          </w:p>
          <w:p w14:paraId="7011AA10" w14:textId="6F6D1814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0D9F">
              <w:rPr>
                <w:sz w:val="20"/>
                <w:szCs w:val="20"/>
              </w:rPr>
              <w:sym w:font="Symbol" w:char="F0A0"/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NIE</w:t>
            </w:r>
          </w:p>
        </w:tc>
      </w:tr>
      <w:tr w:rsidR="00710D9F" w14:paraId="2FC426F1" w14:textId="77777777" w:rsidTr="00CF315A">
        <w:tc>
          <w:tcPr>
            <w:tcW w:w="9634" w:type="dxa"/>
            <w:gridSpan w:val="2"/>
          </w:tcPr>
          <w:p w14:paraId="32061E46" w14:textId="745D55F7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Gmina Członkowska 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BEZPŁATNIE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10D9F">
              <w:rPr>
                <w:sz w:val="20"/>
                <w:szCs w:val="20"/>
              </w:rPr>
              <w:t xml:space="preserve"> </w:t>
            </w:r>
          </w:p>
        </w:tc>
      </w:tr>
      <w:tr w:rsidR="00710D9F" w14:paraId="47188D9E" w14:textId="77777777" w:rsidTr="00997A65">
        <w:tc>
          <w:tcPr>
            <w:tcW w:w="3823" w:type="dxa"/>
          </w:tcPr>
          <w:p w14:paraId="2391491C" w14:textId="40B226CA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Pr="00710D9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NIEZRZESZONA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17830F45" w14:textId="52DA3F88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0D9F"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(prosimy wybrać)</w:t>
            </w:r>
          </w:p>
        </w:tc>
        <w:tc>
          <w:tcPr>
            <w:tcW w:w="5811" w:type="dxa"/>
          </w:tcPr>
          <w:p w14:paraId="7C80DBD3" w14:textId="77777777" w:rsidR="00710D9F" w:rsidRDefault="00710D9F" w:rsidP="00710D9F">
            <w:pPr>
              <w:spacing w:before="120" w:after="120"/>
              <w:rPr>
                <w:sz w:val="20"/>
                <w:szCs w:val="20"/>
              </w:rPr>
            </w:pPr>
            <w:r w:rsidRPr="00710D9F">
              <w:rPr>
                <w:sz w:val="20"/>
                <w:szCs w:val="20"/>
              </w:rPr>
              <w:sym w:font="Symbol" w:char="F0A0"/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 TAK  </w:t>
            </w:r>
          </w:p>
          <w:p w14:paraId="19ED7E72" w14:textId="767E17D3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0D9F">
              <w:rPr>
                <w:sz w:val="20"/>
                <w:szCs w:val="20"/>
              </w:rPr>
              <w:sym w:font="Symbol" w:char="F0A0"/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 NIE</w:t>
            </w:r>
          </w:p>
        </w:tc>
      </w:tr>
      <w:tr w:rsidR="00710D9F" w14:paraId="03535DEE" w14:textId="77777777" w:rsidTr="00997A65">
        <w:tc>
          <w:tcPr>
            <w:tcW w:w="3823" w:type="dxa"/>
          </w:tcPr>
          <w:p w14:paraId="577626AF" w14:textId="42648FFC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Opłata za Uczestnika Gminy NIEZRZESZONEJ:</w:t>
            </w:r>
          </w:p>
          <w:p w14:paraId="1C4FC9CC" w14:textId="5A8DA38B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0D9F"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(prosimy wybrać</w:t>
            </w:r>
            <w:r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lub podkreślić</w:t>
            </w:r>
            <w:r w:rsidRPr="00710D9F"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5811" w:type="dxa"/>
          </w:tcPr>
          <w:p w14:paraId="0A30C5C7" w14:textId="2C957227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0D9F">
              <w:rPr>
                <w:sz w:val="20"/>
                <w:szCs w:val="20"/>
              </w:rPr>
              <w:sym w:font="Symbol" w:char="F0A0"/>
            </w:r>
            <w:r w:rsidRPr="00710D9F">
              <w:rPr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250 zł brutto 1 Uczestnik</w:t>
            </w:r>
          </w:p>
          <w:p w14:paraId="5052BBDA" w14:textId="7C490C6B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0D9F">
              <w:rPr>
                <w:sz w:val="20"/>
                <w:szCs w:val="20"/>
              </w:rPr>
              <w:sym w:font="Symbol" w:char="F0A0"/>
            </w:r>
            <w:r w:rsidRPr="00710D9F">
              <w:rPr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100 zł brutto 2 Uczestnik</w:t>
            </w:r>
          </w:p>
          <w:p w14:paraId="3BFD6689" w14:textId="196E654D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0D9F">
              <w:rPr>
                <w:sz w:val="20"/>
                <w:szCs w:val="20"/>
              </w:rPr>
              <w:sym w:font="Symbol" w:char="F0A0"/>
            </w:r>
            <w:r w:rsidRPr="00710D9F">
              <w:rPr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………………………</w:t>
            </w:r>
          </w:p>
        </w:tc>
      </w:tr>
      <w:tr w:rsidR="00710D9F" w14:paraId="2724D29C" w14:textId="77777777" w:rsidTr="00997A65">
        <w:tc>
          <w:tcPr>
            <w:tcW w:w="3823" w:type="dxa"/>
          </w:tcPr>
          <w:p w14:paraId="43D813B9" w14:textId="77777777" w:rsidR="00997A65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Dane do faktury dla GMIN NIEZRZESZONYCH </w:t>
            </w:r>
          </w:p>
          <w:p w14:paraId="5F4B80E9" w14:textId="46C9B957" w:rsid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(płatność po konferencji i po wystawieniu faktury VAT)</w:t>
            </w:r>
          </w:p>
          <w:p w14:paraId="13FDB4B4" w14:textId="7B023DA4" w:rsidR="00710D9F" w:rsidRPr="00710D9F" w:rsidRDefault="00710D9F" w:rsidP="00710D9F">
            <w:pPr>
              <w:spacing w:before="120" w:after="120"/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0D9F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Nazwa Płatnika, NIP, adres</w:t>
            </w:r>
          </w:p>
        </w:tc>
        <w:tc>
          <w:tcPr>
            <w:tcW w:w="5811" w:type="dxa"/>
          </w:tcPr>
          <w:p w14:paraId="070A09C1" w14:textId="77777777" w:rsidR="00710D9F" w:rsidRPr="00997A65" w:rsidRDefault="00710D9F" w:rsidP="00710D9F">
            <w:pPr>
              <w:spacing w:before="120" w:after="12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4966681" w14:textId="77777777" w:rsidR="00BC4846" w:rsidRDefault="00BC4846" w:rsidP="00BC4846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76C500C6" w14:textId="21058B3F" w:rsidR="00BC4846" w:rsidRPr="00710D9F" w:rsidRDefault="00710D9F" w:rsidP="00BC4846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  <w:r w:rsidRPr="00710D9F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*</w:t>
      </w:r>
      <w:r w:rsidR="00BC4846" w:rsidRPr="00710D9F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LISTA CZŁONKÓW ZWIĄZKU GMIN LUBELSZCZYZNY (stan na dzień 14.03.2025)</w:t>
      </w:r>
    </w:p>
    <w:p w14:paraId="7F4077AF" w14:textId="77777777" w:rsidR="00BC4846" w:rsidRDefault="00BC4846" w:rsidP="00BC4846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7C0F3FFD" w14:textId="1FA61ECF" w:rsidR="00BC4846" w:rsidRPr="00BC4846" w:rsidRDefault="00BC4846" w:rsidP="00710D9F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Baranów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Bełżec,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Biłgoraj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Biłgoraj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Borki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Bychawa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Chełm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Gm.,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Chodel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Cyców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Dołhobyczów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Dubienka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Dzierzkowice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Firlej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Garbów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Głusk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Gorzków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Grabowiec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Hanna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Hrubieszów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Gm.,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Jabłonna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Jabłoń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Janów Lubelski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Jarczów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Jastków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Jeziorzany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Józefów </w:t>
      </w:r>
      <w:proofErr w:type="spellStart"/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n.Wisłą</w:t>
      </w:r>
      <w:proofErr w:type="spellEnd"/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Karczmiska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Kąkolewnica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Kłoczew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Kock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Komarówka Podlaska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Końskowola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Krasnobród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Krasnystaw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Gm.,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Krzczonów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Leśna Podlaska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Lubartów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Lublin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Łaszczów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Łaziska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Łomazy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Łukowa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Markuszów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Mełgiew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Miączyn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Międzyrzec Podlaski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M</w:t>
      </w:r>
      <w:r w:rsidR="00B20F2F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.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Międzyrzec Podlaski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G.,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Milanów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Milejów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Mircze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Niedźwiada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Nielisz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Niemce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Obsza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Ostrów Lubelski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Ostrówek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Piaski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Piszczac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Podedwórze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Puchaczów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Radzyń Podlaski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M.,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Radzyń Podlaski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Gm.,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Rejowiec Fabryczny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M.,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Rossosz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Ruda-Huta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Rybczewice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Siennica Różana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Sosnówka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Spiczyn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Stary Brus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Stężyca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Stoczek Łukowski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M.,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Stoczek Łukowski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Gm.,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Strzyżewice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Szastarka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Tereszpol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Tomaszów Lubelski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Gm.,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Trawniki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Trzeszczany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Trzydnik Duży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Ulan-Majorat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Wąwolnica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Werbkowice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Wilków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Wisznice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Wojcieszków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Wojsławice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Wola Uhruska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Wólka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Wysokie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Zakrzew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Zakrzówek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Zalesie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Zwierzyniec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, </w:t>
      </w:r>
      <w:r w:rsidRPr="00BC484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Żyrzyn</w:t>
      </w:r>
    </w:p>
    <w:p w14:paraId="44FB2685" w14:textId="0178F82F" w:rsidR="00BC4846" w:rsidRDefault="00710D9F" w:rsidP="00A6141F">
      <w:pPr>
        <w:spacing w:before="120"/>
      </w:pPr>
      <w:r>
        <w:rPr>
          <w:b/>
          <w:bCs/>
        </w:rPr>
        <w:t xml:space="preserve">UWAGA: </w:t>
      </w:r>
      <w:r w:rsidR="00BC4846" w:rsidRPr="00BC4846">
        <w:rPr>
          <w:b/>
          <w:bCs/>
        </w:rPr>
        <w:t>W przypadku wątpliwości (np. Gmina jest w trakcie przystępowania do Związku) prosimy o</w:t>
      </w:r>
      <w:r w:rsidR="00BC4846">
        <w:rPr>
          <w:b/>
          <w:bCs/>
        </w:rPr>
        <w:t> </w:t>
      </w:r>
      <w:r w:rsidR="00BC4846" w:rsidRPr="00BC4846">
        <w:rPr>
          <w:b/>
          <w:bCs/>
        </w:rPr>
        <w:t>kontakt telefoniczny - 81 444 02 80.</w:t>
      </w:r>
    </w:p>
    <w:p w14:paraId="7995EA6A" w14:textId="77777777" w:rsidR="00BC4846" w:rsidRDefault="00BC4846"/>
    <w:p w14:paraId="7966A353" w14:textId="18134604" w:rsidR="00BC4846" w:rsidRPr="00A6141F" w:rsidRDefault="00BC4846" w:rsidP="00BC4846">
      <w:pPr>
        <w:jc w:val="center"/>
        <w:rPr>
          <w:b/>
          <w:bCs/>
          <w:sz w:val="32"/>
          <w:szCs w:val="32"/>
        </w:rPr>
      </w:pPr>
      <w:r w:rsidRPr="00A6141F">
        <w:rPr>
          <w:b/>
          <w:bCs/>
          <w:sz w:val="32"/>
          <w:szCs w:val="32"/>
        </w:rPr>
        <w:lastRenderedPageBreak/>
        <w:t>ZGODY</w:t>
      </w:r>
    </w:p>
    <w:p w14:paraId="5A6E870F" w14:textId="653A0247" w:rsidR="0080063E" w:rsidRPr="0080063E" w:rsidRDefault="00BC4846" w:rsidP="0080063E">
      <w:pPr>
        <w:pStyle w:val="Akapitzlist"/>
        <w:numPr>
          <w:ilvl w:val="0"/>
          <w:numId w:val="1"/>
        </w:numPr>
        <w:jc w:val="both"/>
      </w:pPr>
      <w:r w:rsidRPr="0080063E">
        <w:rPr>
          <w:b/>
          <w:bCs/>
        </w:rPr>
        <w:t>Zapoznałam/em się z klauzulą RODO</w:t>
      </w:r>
      <w:r w:rsidRPr="00BC4846">
        <w:t xml:space="preserve">: </w:t>
      </w:r>
    </w:p>
    <w:p w14:paraId="58A9C1C5" w14:textId="206B9637" w:rsidR="00BC4846" w:rsidRPr="00BC4846" w:rsidRDefault="00BC4846" w:rsidP="00A6141F">
      <w:pPr>
        <w:jc w:val="both"/>
        <w:rPr>
          <w:sz w:val="20"/>
          <w:szCs w:val="20"/>
        </w:rPr>
      </w:pPr>
      <w:r w:rsidRPr="00BC4846">
        <w:rPr>
          <w:sz w:val="20"/>
          <w:szCs w:val="20"/>
        </w:rPr>
        <w:t>Administratorem Pani/Pana danych osobowych jest Związek Gmin Lubelszczyzny z siedzibą w Lublinie (20-022) przy ul. Okopowej 5/355, numer NIP 712-19-31-706, wpisane do rejestru stowarzyszeń Krajowego Rejestru Sądowego pod numerem KRS  0000045225.</w:t>
      </w:r>
    </w:p>
    <w:p w14:paraId="037B9AFB" w14:textId="77777777" w:rsidR="00BC4846" w:rsidRPr="00BC4846" w:rsidRDefault="00BC4846" w:rsidP="00A6141F">
      <w:pPr>
        <w:jc w:val="both"/>
        <w:rPr>
          <w:sz w:val="20"/>
          <w:szCs w:val="20"/>
        </w:rPr>
      </w:pPr>
      <w:r w:rsidRPr="00BC4846">
        <w:rPr>
          <w:sz w:val="20"/>
          <w:szCs w:val="20"/>
        </w:rPr>
        <w:t>Dane przetwarzane są w zakresie organizacji i przebiegu niniejszego spotkania oraz możliwości przedstawienia informacji dotyczących oferty szkoleniowej. Uczestnik posiada prawo dostępu do treści swoich danych oraz ich poprawienia. Podanie danych jest dobrowolne, ale niezbędne do wzięcia udziału w niniejszym spotkaniu. Szczegółowe informacje o przetwarzaniu danych osobowych dostępne są pod adresem: </w:t>
      </w:r>
      <w:hyperlink r:id="rId6" w:history="1">
        <w:r w:rsidRPr="00BC4846">
          <w:rPr>
            <w:rStyle w:val="Hipercze"/>
            <w:sz w:val="20"/>
            <w:szCs w:val="20"/>
          </w:rPr>
          <w:t>https://www.zgl.pl/s/109/rodo</w:t>
        </w:r>
      </w:hyperlink>
      <w:r w:rsidRPr="00BC4846">
        <w:rPr>
          <w:sz w:val="20"/>
          <w:szCs w:val="20"/>
        </w:rPr>
        <w:t>.</w:t>
      </w:r>
    </w:p>
    <w:p w14:paraId="6F5AFA6D" w14:textId="0DCC3892" w:rsidR="00BC4846" w:rsidRPr="00710D9F" w:rsidRDefault="00710D9F">
      <w:pPr>
        <w:rPr>
          <w:sz w:val="20"/>
          <w:szCs w:val="20"/>
        </w:rPr>
      </w:pPr>
      <w:r w:rsidRPr="00710D9F">
        <w:rPr>
          <w:sz w:val="20"/>
          <w:szCs w:val="20"/>
        </w:rPr>
        <w:sym w:font="Symbol" w:char="F0A0"/>
      </w:r>
      <w:r w:rsidRPr="00710D9F">
        <w:rPr>
          <w:sz w:val="20"/>
          <w:szCs w:val="20"/>
        </w:rPr>
        <w:t xml:space="preserve"> </w:t>
      </w:r>
      <w:r w:rsidR="00BC4846" w:rsidRPr="00710D9F">
        <w:rPr>
          <w:sz w:val="20"/>
          <w:szCs w:val="20"/>
        </w:rPr>
        <w:t>Tak</w:t>
      </w:r>
    </w:p>
    <w:p w14:paraId="280DCC6E" w14:textId="40127942" w:rsidR="00BC4846" w:rsidRPr="00710D9F" w:rsidRDefault="00710D9F">
      <w:pPr>
        <w:rPr>
          <w:sz w:val="20"/>
          <w:szCs w:val="20"/>
        </w:rPr>
      </w:pPr>
      <w:r w:rsidRPr="00710D9F">
        <w:rPr>
          <w:sz w:val="20"/>
          <w:szCs w:val="20"/>
        </w:rPr>
        <w:sym w:font="Symbol" w:char="F0A0"/>
      </w:r>
      <w:r w:rsidRPr="00710D9F">
        <w:rPr>
          <w:sz w:val="20"/>
          <w:szCs w:val="20"/>
        </w:rPr>
        <w:t xml:space="preserve"> </w:t>
      </w:r>
      <w:r w:rsidR="00BC4846" w:rsidRPr="00710D9F">
        <w:rPr>
          <w:sz w:val="20"/>
          <w:szCs w:val="20"/>
        </w:rPr>
        <w:t>Nie</w:t>
      </w:r>
    </w:p>
    <w:p w14:paraId="20CF0918" w14:textId="5993681E" w:rsidR="00BC4846" w:rsidRPr="0080063E" w:rsidRDefault="00BC4846" w:rsidP="0080063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0063E">
        <w:rPr>
          <w:b/>
          <w:bCs/>
        </w:rPr>
        <w:t>Wyrażam zgodę na publikację mojego wizerunku</w:t>
      </w:r>
      <w:r w:rsidRPr="0080063E">
        <w:rPr>
          <w:sz w:val="20"/>
          <w:szCs w:val="20"/>
        </w:rPr>
        <w:t> na zdjęciach dokumentujących przebieg Konwentu na stronie Związku Gmin Lubelszczyzny: www.zgl.pl, na profilu społecznościowym Facebook: https://www.facebook.com/ZwiazekGminLubelszczyzny oraz w wydawanym przez Związek Biuletynie Informacyjnym.</w:t>
      </w:r>
    </w:p>
    <w:p w14:paraId="592538C6" w14:textId="1FC2BDC2" w:rsidR="00BC4846" w:rsidRPr="00710D9F" w:rsidRDefault="00710D9F" w:rsidP="00BC4846">
      <w:pPr>
        <w:rPr>
          <w:sz w:val="20"/>
          <w:szCs w:val="20"/>
        </w:rPr>
      </w:pPr>
      <w:r w:rsidRPr="00710D9F">
        <w:rPr>
          <w:sz w:val="20"/>
          <w:szCs w:val="20"/>
        </w:rPr>
        <w:sym w:font="Symbol" w:char="F0A0"/>
      </w:r>
      <w:r w:rsidRPr="00710D9F">
        <w:rPr>
          <w:sz w:val="20"/>
          <w:szCs w:val="20"/>
        </w:rPr>
        <w:t xml:space="preserve"> </w:t>
      </w:r>
      <w:r w:rsidR="00BC4846" w:rsidRPr="00710D9F">
        <w:rPr>
          <w:sz w:val="20"/>
          <w:szCs w:val="20"/>
        </w:rPr>
        <w:t>Tak</w:t>
      </w:r>
    </w:p>
    <w:p w14:paraId="03FFE497" w14:textId="0CF67AB8" w:rsidR="00BC4846" w:rsidRPr="00710D9F" w:rsidRDefault="00710D9F" w:rsidP="00BC4846">
      <w:pPr>
        <w:rPr>
          <w:sz w:val="20"/>
          <w:szCs w:val="20"/>
        </w:rPr>
      </w:pPr>
      <w:r w:rsidRPr="00710D9F">
        <w:rPr>
          <w:sz w:val="20"/>
          <w:szCs w:val="20"/>
        </w:rPr>
        <w:sym w:font="Symbol" w:char="F0A0"/>
      </w:r>
      <w:r w:rsidRPr="00710D9F">
        <w:rPr>
          <w:sz w:val="20"/>
          <w:szCs w:val="20"/>
        </w:rPr>
        <w:t xml:space="preserve"> </w:t>
      </w:r>
      <w:r w:rsidR="00BC4846" w:rsidRPr="00710D9F">
        <w:rPr>
          <w:sz w:val="20"/>
          <w:szCs w:val="20"/>
        </w:rPr>
        <w:t>Nie</w:t>
      </w:r>
    </w:p>
    <w:p w14:paraId="3C210F24" w14:textId="77777777" w:rsidR="0080063E" w:rsidRDefault="0080063E" w:rsidP="00A6141F">
      <w:pPr>
        <w:jc w:val="both"/>
        <w:rPr>
          <w:b/>
          <w:bCs/>
        </w:rPr>
      </w:pPr>
    </w:p>
    <w:p w14:paraId="5D1A686E" w14:textId="3EAA25B6" w:rsidR="00BC4846" w:rsidRPr="0080063E" w:rsidRDefault="00BC4846" w:rsidP="0080063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0063E">
        <w:rPr>
          <w:b/>
          <w:bCs/>
        </w:rPr>
        <w:t>Wyrażam zgodę na otrzymywanie informacji dotyczących oferty szkoleniowej</w:t>
      </w:r>
      <w:r w:rsidRPr="0080063E">
        <w:rPr>
          <w:b/>
          <w:bCs/>
          <w:sz w:val="20"/>
          <w:szCs w:val="20"/>
        </w:rPr>
        <w:t> </w:t>
      </w:r>
      <w:r w:rsidRPr="0080063E">
        <w:rPr>
          <w:sz w:val="20"/>
          <w:szCs w:val="20"/>
        </w:rPr>
        <w:t>Związku Gmin Lubelszczyzny w rozumieniu ustawy z dnia 18 lipca 2002 r. o świadczeniu usług drogą elektroniczną (Dz. U. 2002 Nr 144 poz. 1204).</w:t>
      </w:r>
    </w:p>
    <w:p w14:paraId="4BBD3FA0" w14:textId="66CEA402" w:rsidR="00BC4846" w:rsidRPr="00710D9F" w:rsidRDefault="00710D9F" w:rsidP="00BC4846">
      <w:pPr>
        <w:rPr>
          <w:sz w:val="20"/>
          <w:szCs w:val="20"/>
        </w:rPr>
      </w:pPr>
      <w:r w:rsidRPr="00710D9F">
        <w:rPr>
          <w:sz w:val="20"/>
          <w:szCs w:val="20"/>
        </w:rPr>
        <w:sym w:font="Symbol" w:char="F0A0"/>
      </w:r>
      <w:r w:rsidRPr="00710D9F">
        <w:rPr>
          <w:sz w:val="20"/>
          <w:szCs w:val="20"/>
        </w:rPr>
        <w:t xml:space="preserve"> </w:t>
      </w:r>
      <w:r w:rsidR="00BC4846" w:rsidRPr="00710D9F">
        <w:rPr>
          <w:sz w:val="20"/>
          <w:szCs w:val="20"/>
        </w:rPr>
        <w:t>Tak</w:t>
      </w:r>
    </w:p>
    <w:p w14:paraId="363EB971" w14:textId="2076BF4A" w:rsidR="00BC4846" w:rsidRPr="00710D9F" w:rsidRDefault="00710D9F" w:rsidP="00BC4846">
      <w:pPr>
        <w:rPr>
          <w:sz w:val="20"/>
          <w:szCs w:val="20"/>
        </w:rPr>
      </w:pPr>
      <w:r w:rsidRPr="00710D9F">
        <w:rPr>
          <w:sz w:val="20"/>
          <w:szCs w:val="20"/>
        </w:rPr>
        <w:sym w:font="Symbol" w:char="F0A0"/>
      </w:r>
      <w:r w:rsidRPr="00710D9F">
        <w:rPr>
          <w:sz w:val="20"/>
          <w:szCs w:val="20"/>
        </w:rPr>
        <w:t xml:space="preserve"> </w:t>
      </w:r>
      <w:r w:rsidR="00BC4846" w:rsidRPr="00710D9F">
        <w:rPr>
          <w:sz w:val="20"/>
          <w:szCs w:val="20"/>
        </w:rPr>
        <w:t>Nie</w:t>
      </w:r>
    </w:p>
    <w:p w14:paraId="029C92ED" w14:textId="77777777" w:rsidR="00BC4846" w:rsidRDefault="00BC4846">
      <w:pPr>
        <w:rPr>
          <w:sz w:val="20"/>
          <w:szCs w:val="20"/>
        </w:rPr>
      </w:pPr>
    </w:p>
    <w:p w14:paraId="414BE598" w14:textId="77777777" w:rsidR="00CF315A" w:rsidRPr="00CF315A" w:rsidRDefault="00CF315A">
      <w:pPr>
        <w:rPr>
          <w:rFonts w:asciiTheme="majorHAnsi" w:hAnsiTheme="majorHAnsi"/>
          <w:sz w:val="20"/>
          <w:szCs w:val="20"/>
        </w:rPr>
      </w:pPr>
    </w:p>
    <w:p w14:paraId="675DA8D4" w14:textId="67DE57AD" w:rsidR="00CF315A" w:rsidRPr="00CF315A" w:rsidRDefault="00CF315A" w:rsidP="00CF315A">
      <w:pPr>
        <w:jc w:val="center"/>
        <w:rPr>
          <w:rFonts w:asciiTheme="majorHAnsi" w:hAnsiTheme="majorHAnsi"/>
          <w:sz w:val="28"/>
          <w:szCs w:val="28"/>
        </w:rPr>
      </w:pPr>
      <w:r w:rsidRPr="00CF315A">
        <w:rPr>
          <w:rFonts w:asciiTheme="majorHAnsi" w:hAnsiTheme="majorHAnsi"/>
          <w:sz w:val="28"/>
          <w:szCs w:val="28"/>
        </w:rPr>
        <w:t>****</w:t>
      </w:r>
    </w:p>
    <w:p w14:paraId="39A8E38B" w14:textId="1F2E1108" w:rsidR="00CF315A" w:rsidRDefault="00CF315A" w:rsidP="00CF315A">
      <w:pPr>
        <w:jc w:val="center"/>
        <w:rPr>
          <w:rFonts w:asciiTheme="majorHAnsi" w:hAnsiTheme="majorHAnsi"/>
        </w:rPr>
      </w:pPr>
      <w:bookmarkStart w:id="0" w:name="_Hlk192804253"/>
      <w:r w:rsidRPr="00CF315A">
        <w:rPr>
          <w:rFonts w:asciiTheme="majorHAnsi" w:hAnsiTheme="majorHAnsi"/>
        </w:rPr>
        <w:t xml:space="preserve">Prosimy </w:t>
      </w:r>
      <w:r w:rsidRPr="00CF315A">
        <w:rPr>
          <w:rFonts w:asciiTheme="majorHAnsi" w:hAnsiTheme="majorHAnsi"/>
          <w:b/>
          <w:bCs/>
          <w:sz w:val="28"/>
          <w:szCs w:val="28"/>
        </w:rPr>
        <w:t>o przesyłanie zgłoszeń do dnia 24 marca 2025 r.,</w:t>
      </w:r>
    </w:p>
    <w:p w14:paraId="2F404307" w14:textId="77777777" w:rsidR="00CF315A" w:rsidRDefault="00CF315A" w:rsidP="00CF315A">
      <w:pPr>
        <w:jc w:val="center"/>
        <w:rPr>
          <w:rFonts w:asciiTheme="majorHAnsi" w:hAnsiTheme="majorHAnsi"/>
        </w:rPr>
      </w:pPr>
      <w:r w:rsidRPr="00CF315A">
        <w:rPr>
          <w:rFonts w:asciiTheme="majorHAnsi" w:hAnsiTheme="majorHAnsi"/>
        </w:rPr>
        <w:t xml:space="preserve">na załączonym </w:t>
      </w:r>
      <w:r w:rsidRPr="00CF315A">
        <w:rPr>
          <w:rFonts w:asciiTheme="majorHAnsi" w:hAnsiTheme="majorHAnsi"/>
          <w:b/>
          <w:bCs/>
          <w:sz w:val="28"/>
          <w:szCs w:val="28"/>
        </w:rPr>
        <w:t>formularzu</w:t>
      </w:r>
      <w:r w:rsidRPr="00CF315A">
        <w:rPr>
          <w:rFonts w:asciiTheme="majorHAnsi" w:hAnsiTheme="majorHAnsi"/>
        </w:rPr>
        <w:t xml:space="preserve">, na adres: </w:t>
      </w:r>
      <w:hyperlink r:id="rId7" w:history="1">
        <w:r w:rsidRPr="00CF315A">
          <w:rPr>
            <w:rStyle w:val="Hipercze"/>
            <w:rFonts w:asciiTheme="majorHAnsi" w:hAnsiTheme="majorHAnsi"/>
            <w:sz w:val="28"/>
            <w:szCs w:val="28"/>
          </w:rPr>
          <w:t>zgl.biuro@gmial.com</w:t>
        </w:r>
      </w:hyperlink>
      <w:r w:rsidRPr="00CF315A">
        <w:rPr>
          <w:rFonts w:asciiTheme="majorHAnsi" w:hAnsiTheme="majorHAnsi"/>
        </w:rPr>
        <w:t xml:space="preserve"> </w:t>
      </w:r>
    </w:p>
    <w:p w14:paraId="466DA8D5" w14:textId="455028F6" w:rsidR="00CF315A" w:rsidRDefault="00CF315A" w:rsidP="00CF315A">
      <w:pPr>
        <w:jc w:val="center"/>
        <w:rPr>
          <w:rFonts w:asciiTheme="majorHAnsi" w:hAnsiTheme="majorHAnsi"/>
        </w:rPr>
      </w:pPr>
      <w:r w:rsidRPr="00CF315A">
        <w:rPr>
          <w:rFonts w:asciiTheme="majorHAnsi" w:hAnsiTheme="majorHAnsi"/>
          <w:b/>
          <w:bCs/>
        </w:rPr>
        <w:t>lub</w:t>
      </w:r>
      <w:r w:rsidRPr="00CF315A">
        <w:rPr>
          <w:rFonts w:asciiTheme="majorHAnsi" w:hAnsiTheme="majorHAnsi"/>
        </w:rPr>
        <w:t xml:space="preserve"> za pośrednictwem </w:t>
      </w:r>
      <w:r w:rsidRPr="00CF315A">
        <w:rPr>
          <w:rFonts w:asciiTheme="majorHAnsi" w:hAnsiTheme="majorHAnsi"/>
          <w:b/>
          <w:bCs/>
          <w:sz w:val="28"/>
          <w:szCs w:val="28"/>
        </w:rPr>
        <w:t>formularza Google</w:t>
      </w:r>
      <w:r w:rsidRPr="00CF315A">
        <w:rPr>
          <w:rFonts w:asciiTheme="majorHAnsi" w:hAnsiTheme="majorHAnsi"/>
        </w:rPr>
        <w:t xml:space="preserve">. </w:t>
      </w:r>
    </w:p>
    <w:p w14:paraId="7CAFB39F" w14:textId="49B3C46E" w:rsidR="008E223F" w:rsidRPr="00CF315A" w:rsidRDefault="008E223F" w:rsidP="00CF315A">
      <w:pPr>
        <w:jc w:val="center"/>
        <w:rPr>
          <w:rFonts w:asciiTheme="majorHAnsi" w:hAnsiTheme="majorHAnsi"/>
        </w:rPr>
      </w:pPr>
      <w:hyperlink r:id="rId8" w:history="1">
        <w:r w:rsidRPr="002D4B2C">
          <w:rPr>
            <w:rStyle w:val="Hipercze"/>
            <w:rFonts w:asciiTheme="majorHAnsi" w:hAnsiTheme="majorHAnsi"/>
          </w:rPr>
          <w:t>https://docs.google.com/forms/d/e/</w:t>
        </w:r>
        <w:r w:rsidRPr="002D4B2C">
          <w:rPr>
            <w:rStyle w:val="Hipercze"/>
            <w:rFonts w:asciiTheme="majorHAnsi" w:hAnsiTheme="majorHAnsi"/>
          </w:rPr>
          <w:t>1</w:t>
        </w:r>
        <w:r w:rsidRPr="002D4B2C">
          <w:rPr>
            <w:rStyle w:val="Hipercze"/>
            <w:rFonts w:asciiTheme="majorHAnsi" w:hAnsiTheme="majorHAnsi"/>
          </w:rPr>
          <w:t>FAIpQLSdd6bdNz290pCBLtbj432HrdkT4i7aTaDGbsxJNawV-4nWMHQ/viewform?usp=header</w:t>
        </w:r>
      </w:hyperlink>
      <w:r>
        <w:rPr>
          <w:rFonts w:asciiTheme="majorHAnsi" w:hAnsiTheme="majorHAnsi"/>
        </w:rPr>
        <w:t xml:space="preserve"> </w:t>
      </w:r>
    </w:p>
    <w:p w14:paraId="77F2BCCE" w14:textId="77777777" w:rsidR="00CF315A" w:rsidRPr="00CF315A" w:rsidRDefault="00CF315A" w:rsidP="00CF315A">
      <w:pPr>
        <w:jc w:val="center"/>
        <w:rPr>
          <w:rFonts w:asciiTheme="majorHAnsi" w:hAnsiTheme="majorHAnsi"/>
        </w:rPr>
      </w:pPr>
    </w:p>
    <w:p w14:paraId="36422B57" w14:textId="77777777" w:rsidR="00CF315A" w:rsidRPr="00CF315A" w:rsidRDefault="00CF315A" w:rsidP="00CF315A">
      <w:pPr>
        <w:jc w:val="center"/>
        <w:rPr>
          <w:rFonts w:asciiTheme="majorHAnsi" w:hAnsiTheme="majorHAnsi"/>
          <w:i/>
          <w:iCs/>
        </w:rPr>
      </w:pPr>
      <w:r w:rsidRPr="00CF315A">
        <w:rPr>
          <w:rFonts w:asciiTheme="majorHAnsi" w:hAnsiTheme="majorHAnsi"/>
          <w:i/>
          <w:iCs/>
        </w:rPr>
        <w:t>Informacje: Magdalena Komaniecka, 603 095 735 lub  81 444 02 80</w:t>
      </w:r>
    </w:p>
    <w:bookmarkEnd w:id="0"/>
    <w:p w14:paraId="418FD866" w14:textId="77777777" w:rsidR="00CF315A" w:rsidRPr="00CF315A" w:rsidRDefault="00CF315A">
      <w:pPr>
        <w:rPr>
          <w:rFonts w:asciiTheme="majorHAnsi" w:hAnsiTheme="majorHAnsi"/>
          <w:sz w:val="20"/>
          <w:szCs w:val="20"/>
        </w:rPr>
      </w:pPr>
    </w:p>
    <w:sectPr w:rsidR="00CF315A" w:rsidRPr="00CF315A" w:rsidSect="00B0796E">
      <w:pgSz w:w="11906" w:h="16838"/>
      <w:pgMar w:top="709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53C9F"/>
    <w:multiLevelType w:val="hybridMultilevel"/>
    <w:tmpl w:val="4BD6D028"/>
    <w:lvl w:ilvl="0" w:tplc="413E5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74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46"/>
    <w:rsid w:val="000C030D"/>
    <w:rsid w:val="001670B7"/>
    <w:rsid w:val="00540A49"/>
    <w:rsid w:val="00710D9F"/>
    <w:rsid w:val="0080063E"/>
    <w:rsid w:val="008E223F"/>
    <w:rsid w:val="00997A65"/>
    <w:rsid w:val="00A37959"/>
    <w:rsid w:val="00A6141F"/>
    <w:rsid w:val="00B0796E"/>
    <w:rsid w:val="00B20F2F"/>
    <w:rsid w:val="00BC4846"/>
    <w:rsid w:val="00C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E17B"/>
  <w15:chartTrackingRefBased/>
  <w15:docId w15:val="{70C019C5-3458-41B8-AB90-C5C84D0F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8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8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8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8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8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8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4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4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4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4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48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48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48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8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484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484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84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1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E22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d6bdNz290pCBLtbj432HrdkT4i7aTaDGbsxJNawV-4nWMHQ/viewform?usp=head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gl.biuro@gmi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gl.pl/s/109/rodo" TargetMode="External"/><Relationship Id="rId5" Type="http://schemas.openxmlformats.org/officeDocument/2006/relationships/hyperlink" Target="mailto:%20zgl.biur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ZGL</dc:creator>
  <cp:keywords/>
  <dc:description/>
  <cp:lastModifiedBy>Biuro ZGL</cp:lastModifiedBy>
  <cp:revision>6</cp:revision>
  <dcterms:created xsi:type="dcterms:W3CDTF">2025-03-13T21:51:00Z</dcterms:created>
  <dcterms:modified xsi:type="dcterms:W3CDTF">2025-03-13T23:37:00Z</dcterms:modified>
</cp:coreProperties>
</file>